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2B65FF">
        <w:t>11</w:t>
      </w:r>
      <w:r>
        <w:t>.</w:t>
      </w:r>
      <w:r w:rsidR="002B65FF">
        <w:t>01</w:t>
      </w:r>
      <w:r>
        <w:t>.20</w:t>
      </w:r>
      <w:r w:rsidR="00374011">
        <w:t>2</w:t>
      </w:r>
      <w:r w:rsidR="002B65FF">
        <w:t>1</w:t>
      </w:r>
      <w:r>
        <w:t>г. №</w:t>
      </w:r>
      <w:r w:rsidR="002B65FF">
        <w:t xml:space="preserve"> </w:t>
      </w:r>
      <w:r w:rsidR="00374011">
        <w:t>1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2B65FF">
        <w:rPr>
          <w:b/>
          <w:bCs/>
          <w:sz w:val="28"/>
          <w:szCs w:val="28"/>
        </w:rPr>
        <w:t xml:space="preserve"> </w:t>
      </w:r>
      <w:r w:rsidR="002B65FF">
        <w:rPr>
          <w:b/>
          <w:bCs/>
          <w:sz w:val="28"/>
          <w:szCs w:val="28"/>
          <w:lang w:val="en-US"/>
        </w:rPr>
        <w:t xml:space="preserve">I </w:t>
      </w:r>
      <w:r w:rsidR="002B65FF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</w:t>
      </w:r>
      <w:r w:rsidR="00374011">
        <w:rPr>
          <w:b/>
          <w:bCs/>
          <w:sz w:val="28"/>
          <w:szCs w:val="28"/>
        </w:rPr>
        <w:t>1</w:t>
      </w:r>
      <w:r w:rsidRPr="00F30C51">
        <w:rPr>
          <w:b/>
          <w:bCs/>
          <w:sz w:val="28"/>
          <w:szCs w:val="28"/>
        </w:rPr>
        <w:t xml:space="preserve"> год</w:t>
      </w:r>
      <w:r w:rsidR="002B65FF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 w:rsidRPr="003A720D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6C59E3" w:rsidP="00B54DCE">
            <w:pPr>
              <w:snapToGrid w:val="0"/>
              <w:jc w:val="both"/>
            </w:pPr>
            <w:r w:rsidRPr="00F92D86">
              <w:t>Проверка эффективности использования муниципального имущества муниципальным бюджетным учреждением культуры «Клуб имени Фрунзе»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6C59E3" w:rsidP="007D4385">
            <w:pPr>
              <w:jc w:val="both"/>
            </w:pPr>
            <w:r w:rsidRPr="00F92D86">
              <w:t>Январь</w:t>
            </w:r>
            <w:r w:rsidR="00D83699" w:rsidRPr="00F92D8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Pr="00F92D86" w:rsidRDefault="00D83699" w:rsidP="00D83699">
            <w:pPr>
              <w:snapToGrid w:val="0"/>
              <w:jc w:val="both"/>
            </w:pPr>
            <w:r w:rsidRPr="00F92D86">
              <w:t>Стрелкова О.В.,</w:t>
            </w:r>
          </w:p>
          <w:p w:rsidR="00F72F3C" w:rsidRPr="00F92D86" w:rsidRDefault="00D83699" w:rsidP="00D83699">
            <w:pPr>
              <w:snapToGrid w:val="0"/>
              <w:jc w:val="both"/>
            </w:pPr>
            <w:r w:rsidRPr="00F92D86">
              <w:t>Головина Е.А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</w:pPr>
            <w:bookmarkStart w:id="0" w:name="_GoBack"/>
            <w:bookmarkEnd w:id="0"/>
            <w:r w:rsidRPr="001756B1">
              <w:t xml:space="preserve">Статья 9. Положения о </w:t>
            </w:r>
            <w:r>
              <w:t>КСК</w:t>
            </w:r>
            <w:r w:rsidRPr="001756B1">
              <w:t xml:space="preserve"> </w:t>
            </w:r>
            <w:r>
              <w:t>г.о. Вичуга,</w:t>
            </w:r>
          </w:p>
          <w:p w:rsidR="00FA10D9" w:rsidRPr="001756B1" w:rsidRDefault="00FA10D9" w:rsidP="00D8369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92D86" w:rsidRDefault="001A4A88" w:rsidP="00662ED7">
            <w:pPr>
              <w:jc w:val="both"/>
            </w:pPr>
            <w:r w:rsidRPr="00F92D8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6D19E5">
            <w:pPr>
              <w:jc w:val="center"/>
            </w:pPr>
            <w:r w:rsidRPr="003A720D">
              <w:t>2.</w:t>
            </w:r>
            <w:r w:rsidR="006D19E5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F92D86" w:rsidRDefault="00136F64" w:rsidP="00136F64">
            <w:pPr>
              <w:jc w:val="both"/>
            </w:pPr>
            <w:proofErr w:type="gramStart"/>
            <w:r w:rsidRPr="00F92D86">
              <w:t>Финансово-экономическая</w:t>
            </w:r>
            <w:proofErr w:type="gramEnd"/>
            <w:r w:rsidRPr="00F92D86">
              <w:t xml:space="preserve"> э</w:t>
            </w:r>
            <w:r w:rsidR="003A720D" w:rsidRPr="00F92D86">
              <w:t>кспертиза муниципальных программ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F92D86" w:rsidRDefault="00B4481C" w:rsidP="00DD2AF8">
            <w:pPr>
              <w:jc w:val="both"/>
            </w:pPr>
            <w:r w:rsidRPr="00F92D86">
              <w:t>Февраль-март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596F80" w:rsidP="00DD2AF8">
            <w:pPr>
              <w:jc w:val="both"/>
            </w:pPr>
            <w:r>
              <w:t>Головина Е.А</w:t>
            </w:r>
            <w:r w:rsidR="00B448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6D19E5">
            <w:pPr>
              <w:jc w:val="center"/>
            </w:pPr>
            <w:r>
              <w:t>2.</w:t>
            </w:r>
            <w:r w:rsidR="006D19E5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DD2AF8">
            <w:pPr>
              <w:jc w:val="both"/>
            </w:pPr>
            <w:r w:rsidRPr="00F92D86">
              <w:t xml:space="preserve">Подготовка </w:t>
            </w:r>
            <w:r w:rsidR="00662ED7" w:rsidRPr="00F92D86">
              <w:t xml:space="preserve">отчета о деятельности </w:t>
            </w:r>
            <w:r w:rsidRPr="00F92D86">
              <w:t xml:space="preserve"> Контрольно-счетной комиссии </w:t>
            </w:r>
            <w:r w:rsidR="00662ED7" w:rsidRPr="00F92D86">
              <w:t xml:space="preserve">городского округа Вичуга </w:t>
            </w:r>
            <w:r w:rsidR="003E4C6F" w:rsidRPr="00F92D86">
              <w:t>за</w:t>
            </w:r>
            <w:r w:rsidR="00662ED7" w:rsidRPr="00F92D86">
              <w:t xml:space="preserve"> 20</w:t>
            </w:r>
            <w:r w:rsidR="00C454F8" w:rsidRPr="00F92D86">
              <w:t>20</w:t>
            </w:r>
            <w:r w:rsidR="00662ED7" w:rsidRPr="00F92D86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662ED7" w:rsidP="00A1457B">
            <w:pPr>
              <w:jc w:val="both"/>
            </w:pPr>
            <w:r w:rsidRPr="001E2176">
              <w:t xml:space="preserve">Февраль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6D19E5">
            <w:pPr>
              <w:jc w:val="center"/>
            </w:pPr>
            <w:r>
              <w:t>2.</w:t>
            </w:r>
            <w:r w:rsidR="006D19E5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DD2AF8">
            <w:pPr>
              <w:jc w:val="both"/>
            </w:pPr>
            <w:proofErr w:type="gramStart"/>
            <w:r w:rsidRPr="00F92D86">
              <w:t>Внешняя</w:t>
            </w:r>
            <w:proofErr w:type="gramEnd"/>
            <w:r w:rsidRPr="00F92D86">
              <w:t xml:space="preserve"> проверка </w:t>
            </w:r>
            <w:r w:rsidR="00897E6C" w:rsidRPr="00F92D86">
              <w:t xml:space="preserve">годовой </w:t>
            </w:r>
            <w:r w:rsidRPr="00F92D86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1961E4" w:rsidP="00D17EBB">
            <w:pPr>
              <w:jc w:val="both"/>
            </w:pPr>
            <w:r w:rsidRPr="001E2176">
              <w:t>М</w:t>
            </w:r>
            <w:r w:rsidR="004F5E7B" w:rsidRPr="001E2176">
              <w:t>арт</w:t>
            </w:r>
            <w:r w:rsidR="00897E6C" w:rsidRPr="001E217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1A6A51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457B">
            <w:pPr>
              <w:jc w:val="center"/>
            </w:pPr>
            <w:r>
              <w:t>2.</w:t>
            </w:r>
            <w:r w:rsidR="00A1457B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F92D86" w:rsidRDefault="00A138D9" w:rsidP="00A138D9">
            <w:pPr>
              <w:jc w:val="both"/>
            </w:pPr>
            <w:r w:rsidRPr="00F92D8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</w:t>
            </w:r>
            <w:r w:rsidRPr="00F92D86">
              <w:lastRenderedPageBreak/>
              <w:t xml:space="preserve">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lastRenderedPageBreak/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65FF"/>
    <w:rsid w:val="002B7727"/>
    <w:rsid w:val="002C0434"/>
    <w:rsid w:val="00301165"/>
    <w:rsid w:val="00311134"/>
    <w:rsid w:val="00314889"/>
    <w:rsid w:val="00354411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E6D5F"/>
    <w:rsid w:val="00A138D9"/>
    <w:rsid w:val="00A1457B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4F8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92D86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2019-12-30T07:12:00Z</cp:lastPrinted>
  <dcterms:created xsi:type="dcterms:W3CDTF">2021-01-11T06:43:00Z</dcterms:created>
  <dcterms:modified xsi:type="dcterms:W3CDTF">2021-01-11T07:44:00Z</dcterms:modified>
</cp:coreProperties>
</file>